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0"/>
        <w:gridCol w:w="513"/>
      </w:tblGrid>
      <w:tr w:rsidR="00371D8B" w:rsidRPr="00371D8B" w:rsidTr="00371D8B">
        <w:trPr>
          <w:tblCellSpacing w:w="15" w:type="dxa"/>
          <w:jc w:val="center"/>
        </w:trPr>
        <w:tc>
          <w:tcPr>
            <w:tcW w:w="4450" w:type="pct"/>
            <w:hideMark/>
          </w:tcPr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Computer Scavenger Hunt</w:t>
            </w:r>
            <w:proofErr w:type="gramStart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71D8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gramEnd"/>
            <w:r w:rsidRPr="00371D8B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Searching this computer hunt could make you </w:t>
            </w:r>
            <w:r w:rsidRPr="00371D8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more knowledgeable about the computer than your teacher.</w:t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 for it! Bookmark this page. Use the links to go to a site that has the answer. Use the </w:t>
            </w:r>
            <w:r w:rsidRPr="00371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Bookmark</w:t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to return to the hunt web page. </w:t>
            </w:r>
            <w:r w:rsidRPr="00371D8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If a link is broken, use your online searching skills to find information that will help you answer the question.</w:t>
            </w:r>
          </w:p>
        </w:tc>
        <w:tc>
          <w:tcPr>
            <w:tcW w:w="250" w:type="pct"/>
            <w:vMerge w:val="restart"/>
            <w:hideMark/>
          </w:tcPr>
          <w:p w:rsidR="00371D8B" w:rsidRPr="00371D8B" w:rsidRDefault="00371D8B" w:rsidP="0037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371D8B" w:rsidRPr="00371D8B" w:rsidTr="00371D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  <w:r w:rsidRPr="00371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Describe</w:t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the </w:t>
            </w:r>
            <w:hyperlink r:id="rId5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 components all computers have in common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What is a </w:t>
            </w:r>
            <w:hyperlink r:id="rId6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dingbat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7485" cy="197485"/>
                  <wp:effectExtent l="0" t="0" r="0" b="0"/>
                  <wp:docPr id="1" name="Picture 1" descr="stop sign dingb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 sign dingb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Give an example of a use for these special font characters.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How do you enter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a © (copyright symbol) in a Word document?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3. What is a </w:t>
            </w:r>
            <w:hyperlink r:id="rId9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handshake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4. What is a </w:t>
            </w:r>
            <w:hyperlink r:id="rId10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home page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home page address (URL) of your school or your local government's web site.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What </w:t>
            </w:r>
            <w:hyperlink r:id="rId11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handles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can you not hold in your hand?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6. What was </w:t>
            </w:r>
            <w:hyperlink r:id="rId12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ENIAC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7. What contribution did </w:t>
            </w:r>
            <w:hyperlink r:id="rId13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Ada Byron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make to computing?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8. What kind of </w:t>
            </w:r>
            <w:hyperlink r:id="rId14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wafers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used at Intel to make computer chips? Be specific!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9. What do they call the </w:t>
            </w:r>
            <w:hyperlink r:id="rId15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suit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that cleanroom technicians must wear while making computer chips?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Why is the special clothing necessary?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10. What does </w:t>
            </w:r>
            <w:hyperlink r:id="rId16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modem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stand for anyway? (Search the </w:t>
            </w:r>
            <w:proofErr w:type="spellStart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Webopedia</w:t>
            </w:r>
            <w:proofErr w:type="spellEnd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site)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What does a modem do?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11. I think the person who coined these computer terms must have been hungry.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 </w:t>
            </w:r>
            <w:hyperlink r:id="rId17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bit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How many bits are in a byte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Use the database </w:t>
            </w:r>
            <w:hyperlink r:id="rId19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Free On-Line Dictionary of Computing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to learn ...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nibbles are in a byte?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 is a byte?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 kilobyte?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 megabyte?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 gigabyte?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 terabyte?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The </w:t>
            </w:r>
            <w:proofErr w:type="gramStart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ARPANET 's</w:t>
            </w:r>
            <w:proofErr w:type="gramEnd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development began in 1966. It was an experiment to connect universities so</w:t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they could share information. </w:t>
            </w:r>
            <w:hyperlink r:id="rId20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What do we call this network of computers today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13. In what year was the </w:t>
            </w:r>
            <w:hyperlink r:id="rId21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first World-Wide Web software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created by Tim Berners-Lee?</w:t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71D8B"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</w:rPr>
              <w:t>(Hint: Use the Find command to making searching this page easier. Go Edit ...Find. </w:t>
            </w:r>
            <w:r w:rsidRPr="00371D8B"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</w:rPr>
              <w:br/>
              <w:t>Enter a keyword for what you are looking for (a name, or the word "web" for example). </w:t>
            </w:r>
            <w:r w:rsidRPr="00371D8B">
              <w:rPr>
                <w:rFonts w:ascii="Times New Roman" w:eastAsia="Times New Roman" w:hAnsi="Times New Roman" w:cs="Times New Roman"/>
                <w:color w:val="990000"/>
                <w:sz w:val="20"/>
                <w:szCs w:val="20"/>
              </w:rPr>
              <w:br/>
              <w:t>Click Find. To repeat the process go Edit ... Find again.)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Which is older? You or the World Wide Web?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14. Project Gutenberg puts on the Internet public domain literature and information.</w:t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What was the </w:t>
            </w:r>
            <w:hyperlink r:id="rId22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first document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posted?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15. </w:t>
            </w:r>
            <w:hyperlink r:id="rId23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USB flash drives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have replaced floppy disks.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 USB flash drive?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Think about it - Give an example of a use for one.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16. How many </w:t>
            </w:r>
            <w:hyperlink r:id="rId24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megabytes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of data can a factory made audio CD hold?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Which can hold more information - a CD, a DVD, a USB thumb drive, a portable media player?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17. Douglas </w:t>
            </w:r>
            <w:proofErr w:type="spellStart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Engelbart</w:t>
            </w:r>
            <w:proofErr w:type="spellEnd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 a computer visionary of the 1960's. </w:t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5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What did he invent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that you find handy?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18. What is a </w:t>
            </w:r>
            <w:hyperlink r:id="rId26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computer virus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19. Name three </w:t>
            </w:r>
            <w:hyperlink r:id="rId27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computer peripherals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20. What does </w:t>
            </w:r>
            <w:hyperlink r:id="rId28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GUI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(pronounced "goo-</w:t>
            </w:r>
            <w:proofErr w:type="spellStart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ey</w:t>
            </w:r>
            <w:proofErr w:type="spellEnd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") mean?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21 What is an advantage of the </w:t>
            </w:r>
            <w:hyperlink r:id="rId29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Dvorak keyboard?</w:t>
              </w:r>
            </w:hyperlink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22. How did </w:t>
            </w:r>
            <w:proofErr w:type="spellStart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"http://web.mit.edu/invent/i-search.html" </w:instrText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71D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Marcian</w:t>
            </w:r>
            <w:proofErr w:type="spellEnd"/>
            <w:r w:rsidRPr="00371D8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Hoff's</w:t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invention change computers? Look him up using Inventor Search.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Do all computers include one of his inventions?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23. Apple Computer's G4 is a supercomputer because its operations can be measured in gigaflops.</w:t>
            </w: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0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What is a gigaflop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 Name a mammal, other than humans, uses a computer.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(Use your online research skills to find Project </w:t>
            </w:r>
            <w:proofErr w:type="spellStart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Delphis</w:t>
            </w:r>
            <w:proofErr w:type="spellEnd"/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25. This </w:t>
            </w:r>
            <w:hyperlink r:id="rId31" w:history="1">
              <w:r w:rsidRPr="00371D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teacher's web page</w:t>
              </w:r>
            </w:hyperlink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is an example of:</w:t>
            </w:r>
          </w:p>
          <w:p w:rsidR="00371D8B" w:rsidRPr="00371D8B" w:rsidRDefault="00371D8B" w:rsidP="00371D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71D8B" w:rsidRPr="00371D8B" w:rsidRDefault="00371D8B" w:rsidP="00371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0C58" w:rsidRDefault="00620C58"/>
    <w:sectPr w:rsidR="00620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8B"/>
    <w:rsid w:val="00371D8B"/>
    <w:rsid w:val="006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1D8B"/>
  </w:style>
  <w:style w:type="character" w:styleId="Strong">
    <w:name w:val="Strong"/>
    <w:basedOn w:val="DefaultParagraphFont"/>
    <w:uiPriority w:val="22"/>
    <w:qFormat/>
    <w:rsid w:val="00371D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1D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1D8B"/>
  </w:style>
  <w:style w:type="character" w:styleId="Strong">
    <w:name w:val="Strong"/>
    <w:basedOn w:val="DefaultParagraphFont"/>
    <w:uiPriority w:val="22"/>
    <w:qFormat/>
    <w:rsid w:val="00371D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1D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d.mvps.org/faqs/general/InsertSpecChars.htm" TargetMode="External"/><Relationship Id="rId13" Type="http://schemas.openxmlformats.org/officeDocument/2006/relationships/hyperlink" Target="http://www.cs.yale.edu/homes/tap/Files/ada-bio.html" TargetMode="External"/><Relationship Id="rId18" Type="http://schemas.openxmlformats.org/officeDocument/2006/relationships/hyperlink" Target="http://kb.iu.edu/data/ackw.html" TargetMode="External"/><Relationship Id="rId26" Type="http://schemas.openxmlformats.org/officeDocument/2006/relationships/hyperlink" Target="http://www.faqs.org/faqs/computer-virus/new-user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kon.org/robert/internet/timeline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pbs.org/wgbh/aso/databank/entries/dt45en.html" TargetMode="External"/><Relationship Id="rId17" Type="http://schemas.openxmlformats.org/officeDocument/2006/relationships/hyperlink" Target="http://kb.iu.edu/data/ackw.html" TargetMode="External"/><Relationship Id="rId25" Type="http://schemas.openxmlformats.org/officeDocument/2006/relationships/hyperlink" Target="http://web.mit.edu/invent/iow/engelbart.htm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webopedia.com/" TargetMode="External"/><Relationship Id="rId20" Type="http://schemas.openxmlformats.org/officeDocument/2006/relationships/hyperlink" Target="http://www.anderbergfamily.net/ant/history/" TargetMode="External"/><Relationship Id="rId29" Type="http://schemas.openxmlformats.org/officeDocument/2006/relationships/hyperlink" Target="http://www.mwbrooks.com/dvora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ran.com/dictionary/d/dingbat/index.html" TargetMode="External"/><Relationship Id="rId11" Type="http://schemas.openxmlformats.org/officeDocument/2006/relationships/hyperlink" Target="http://www.maran.com/dictionary/h/handles/index.html" TargetMode="External"/><Relationship Id="rId24" Type="http://schemas.openxmlformats.org/officeDocument/2006/relationships/hyperlink" Target="http://www.cd-info.com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educate.intel.com/en/TheJourneyInside/ExploreTheCurriculum/EC_IntroductionToComputers/ICLesson2/" TargetMode="External"/><Relationship Id="rId15" Type="http://schemas.openxmlformats.org/officeDocument/2006/relationships/hyperlink" Target="http://www.intel.com/about/companyinfo/museum/exhibits/sandtocircuits/facts.htm" TargetMode="External"/><Relationship Id="rId23" Type="http://schemas.openxmlformats.org/officeDocument/2006/relationships/hyperlink" Target="http://www.allmemorycards.com/usb-flash-drive.htm" TargetMode="External"/><Relationship Id="rId28" Type="http://schemas.openxmlformats.org/officeDocument/2006/relationships/hyperlink" Target="http://whatis.techtarget.com/definition/0,289893,sid9_gci213989,00.html" TargetMode="External"/><Relationship Id="rId10" Type="http://schemas.openxmlformats.org/officeDocument/2006/relationships/hyperlink" Target="http://www.maran.com/dictionary/h/homepag/index.html" TargetMode="External"/><Relationship Id="rId19" Type="http://schemas.openxmlformats.org/officeDocument/2006/relationships/hyperlink" Target="http://foldoc.org/" TargetMode="External"/><Relationship Id="rId31" Type="http://schemas.openxmlformats.org/officeDocument/2006/relationships/hyperlink" Target="http://studentweb.usq.edu.au/home/w0042836/mybttweb/1assig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an.com/dictionary/h/handsha/index.html" TargetMode="External"/><Relationship Id="rId14" Type="http://schemas.openxmlformats.org/officeDocument/2006/relationships/hyperlink" Target="http://www.intel.com/museum/online/funfacts.htm" TargetMode="External"/><Relationship Id="rId22" Type="http://schemas.openxmlformats.org/officeDocument/2006/relationships/hyperlink" Target="http://www.gutenberg.org/wiki/Gutenberg%3AThe_History_and_Philosophy_of_Project_Gutenberg_by_Michael_Hart" TargetMode="External"/><Relationship Id="rId27" Type="http://schemas.openxmlformats.org/officeDocument/2006/relationships/hyperlink" Target="http://www.maran.com/dictionary/p/periph/index.html" TargetMode="External"/><Relationship Id="rId30" Type="http://schemas.openxmlformats.org/officeDocument/2006/relationships/hyperlink" Target="http://education.yahoo.com/reference/dictionary/entries/18/g01218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Larrimore</dc:creator>
  <cp:lastModifiedBy>Rita Larrimore</cp:lastModifiedBy>
  <cp:revision>1</cp:revision>
  <dcterms:created xsi:type="dcterms:W3CDTF">2015-09-16T21:54:00Z</dcterms:created>
  <dcterms:modified xsi:type="dcterms:W3CDTF">2015-09-17T00:10:00Z</dcterms:modified>
</cp:coreProperties>
</file>